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E52" w:rsidRDefault="00607A1A">
      <w:pPr>
        <w:pStyle w:val="1"/>
        <w:jc w:val="center"/>
        <w:rPr>
          <w:sz w:val="36"/>
          <w:szCs w:val="21"/>
        </w:rPr>
      </w:pPr>
      <w:r>
        <w:rPr>
          <w:noProof/>
          <w:sz w:val="36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12700</wp:posOffset>
            </wp:positionH>
            <wp:positionV relativeFrom="page">
              <wp:posOffset>3670935</wp:posOffset>
            </wp:positionV>
            <wp:extent cx="1687830" cy="5831840"/>
            <wp:effectExtent l="0" t="0" r="8255" b="0"/>
            <wp:wrapNone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rcRect l="25390" b="12644"/>
                    <a:stretch>
                      <a:fillRect/>
                    </a:stretch>
                  </pic:blipFill>
                  <pic:spPr>
                    <a:xfrm>
                      <a:off x="0" y="0"/>
                      <a:ext cx="1687544" cy="583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6"/>
          <w:szCs w:val="21"/>
        </w:rPr>
        <w:t xml:space="preserve">SPERIKON  </w:t>
      </w:r>
      <w:r>
        <w:rPr>
          <w:rFonts w:hint="eastAsia"/>
          <w:sz w:val="36"/>
          <w:szCs w:val="21"/>
        </w:rPr>
        <w:t>细胞培养系列产品反馈表</w:t>
      </w:r>
    </w:p>
    <w:p w:rsidR="00295E52" w:rsidRPr="00C9062F" w:rsidRDefault="00607A1A">
      <w:pPr>
        <w:spacing w:line="360" w:lineRule="auto"/>
        <w:rPr>
          <w:rFonts w:ascii="Times New Roman" w:eastAsiaTheme="majorEastAsia" w:hAnsi="Times New Roman" w:cs="Times New Roman"/>
          <w:sz w:val="24"/>
          <w:szCs w:val="28"/>
        </w:rPr>
      </w:pPr>
      <w:r w:rsidRPr="00C9062F">
        <w:rPr>
          <w:rFonts w:ascii="Times New Roman" w:eastAsiaTheme="majorEastAsia" w:hAnsi="Times New Roman" w:cs="Times New Roman"/>
          <w:sz w:val="24"/>
          <w:szCs w:val="28"/>
        </w:rPr>
        <w:t>尊敬的客户您好：</w:t>
      </w:r>
    </w:p>
    <w:p w:rsidR="00295E52" w:rsidRPr="00C9062F" w:rsidRDefault="00607A1A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sz w:val="24"/>
          <w:szCs w:val="28"/>
        </w:rPr>
      </w:pPr>
      <w:r w:rsidRPr="00C9062F">
        <w:rPr>
          <w:rFonts w:ascii="Times New Roman" w:eastAsiaTheme="majorEastAsia" w:hAnsi="Times New Roman" w:cs="Times New Roman"/>
          <w:sz w:val="24"/>
          <w:szCs w:val="28"/>
        </w:rPr>
        <w:t>感谢您选择</w:t>
      </w:r>
      <w:r w:rsidRPr="00C9062F">
        <w:rPr>
          <w:rFonts w:ascii="Times New Roman" w:eastAsiaTheme="majorEastAsia" w:hAnsi="Times New Roman" w:cs="Times New Roman"/>
          <w:sz w:val="24"/>
          <w:szCs w:val="28"/>
        </w:rPr>
        <w:t>SPERIKON</w:t>
      </w:r>
      <w:r w:rsidRPr="00C9062F">
        <w:rPr>
          <w:rFonts w:ascii="Times New Roman" w:eastAsiaTheme="majorEastAsia" w:hAnsi="Times New Roman" w:cs="Times New Roman"/>
          <w:sz w:val="24"/>
          <w:szCs w:val="28"/>
        </w:rPr>
        <w:t>产品，为详细了解您使用</w:t>
      </w:r>
      <w:r w:rsidRPr="00C9062F">
        <w:rPr>
          <w:rFonts w:ascii="Times New Roman" w:eastAsiaTheme="majorEastAsia" w:hAnsi="Times New Roman" w:cs="Times New Roman"/>
          <w:sz w:val="24"/>
          <w:szCs w:val="28"/>
        </w:rPr>
        <w:t>SPERIKON</w:t>
      </w:r>
      <w:r w:rsidRPr="00C9062F">
        <w:rPr>
          <w:rFonts w:ascii="Times New Roman" w:eastAsiaTheme="majorEastAsia" w:hAnsi="Times New Roman" w:cs="Times New Roman"/>
          <w:sz w:val="24"/>
          <w:szCs w:val="28"/>
        </w:rPr>
        <w:t>产品所遇到的困难和问题，请完整填写一下表单信息，我们将尽快处理并反馈！</w:t>
      </w:r>
      <w:bookmarkStart w:id="0" w:name="_GoBack"/>
      <w:bookmarkEnd w:id="0"/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041"/>
        <w:gridCol w:w="2405"/>
        <w:gridCol w:w="1843"/>
        <w:gridCol w:w="2840"/>
      </w:tblGrid>
      <w:tr w:rsidR="00295E52">
        <w:trPr>
          <w:trHeight w:val="338"/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295E52" w:rsidRDefault="00607A1A">
            <w:pPr>
              <w:spacing w:line="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用户</w:t>
            </w:r>
          </w:p>
          <w:p w:rsidR="00295E52" w:rsidRDefault="00607A1A">
            <w:pPr>
              <w:spacing w:line="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信息</w:t>
            </w:r>
          </w:p>
        </w:tc>
        <w:tc>
          <w:tcPr>
            <w:tcW w:w="2041" w:type="dxa"/>
            <w:shd w:val="clear" w:color="auto" w:fill="BCE1C0" w:themeFill="background1" w:themeFillShade="F2"/>
            <w:vAlign w:val="center"/>
          </w:tcPr>
          <w:p w:rsidR="00295E52" w:rsidRDefault="00607A1A">
            <w:pPr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姓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名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295E52" w:rsidRDefault="00295E52">
            <w:pPr>
              <w:spacing w:line="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CE1C0" w:themeFill="background1" w:themeFillShade="F2"/>
            <w:vAlign w:val="center"/>
          </w:tcPr>
          <w:p w:rsidR="00295E52" w:rsidRDefault="00607A1A">
            <w:pPr>
              <w:spacing w:line="0" w:lineRule="atLeast"/>
              <w:ind w:rightChars="-189" w:right="-397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手机号码/微信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5E52" w:rsidRDefault="00295E52">
            <w:pPr>
              <w:spacing w:line="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95E52">
        <w:trPr>
          <w:trHeight w:val="338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295E52" w:rsidRDefault="00295E52">
            <w:pPr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BCE1C0" w:themeFill="background1" w:themeFillShade="F2"/>
            <w:vAlign w:val="center"/>
          </w:tcPr>
          <w:p w:rsidR="00295E52" w:rsidRDefault="00607A1A">
            <w:pPr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单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位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295E52" w:rsidRDefault="00295E52">
            <w:pPr>
              <w:spacing w:line="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95E52">
        <w:trPr>
          <w:trHeight w:val="338"/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295E52" w:rsidRDefault="00607A1A">
            <w:pPr>
              <w:spacing w:line="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产品</w:t>
            </w:r>
          </w:p>
          <w:p w:rsidR="00295E52" w:rsidRDefault="00607A1A">
            <w:pPr>
              <w:spacing w:line="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信息</w:t>
            </w:r>
          </w:p>
        </w:tc>
        <w:tc>
          <w:tcPr>
            <w:tcW w:w="2041" w:type="dxa"/>
            <w:shd w:val="clear" w:color="auto" w:fill="BCE1C0" w:themeFill="background1" w:themeFillShade="F2"/>
            <w:vAlign w:val="center"/>
          </w:tcPr>
          <w:p w:rsidR="00295E52" w:rsidRDefault="00607A1A">
            <w:pPr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产品名称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295E52" w:rsidRDefault="00295E52">
            <w:pPr>
              <w:spacing w:line="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95E52">
        <w:trPr>
          <w:trHeight w:val="338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295E52" w:rsidRDefault="00295E52">
            <w:pPr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BCE1C0" w:themeFill="background1" w:themeFillShade="F2"/>
            <w:vAlign w:val="center"/>
          </w:tcPr>
          <w:p w:rsidR="00295E52" w:rsidRDefault="00607A1A">
            <w:pPr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货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号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295E52" w:rsidRDefault="00295E52">
            <w:pPr>
              <w:spacing w:line="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CE1C0" w:themeFill="background1" w:themeFillShade="F2"/>
            <w:vAlign w:val="center"/>
          </w:tcPr>
          <w:p w:rsidR="00295E52" w:rsidRDefault="00607A1A">
            <w:pPr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批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5E52" w:rsidRDefault="00295E52">
            <w:pPr>
              <w:spacing w:line="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95E52">
        <w:trPr>
          <w:trHeight w:val="307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295E52" w:rsidRDefault="00295E52">
            <w:pPr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BCE1C0" w:themeFill="background1" w:themeFillShade="F2"/>
            <w:vAlign w:val="center"/>
          </w:tcPr>
          <w:p w:rsidR="00295E52" w:rsidRDefault="00607A1A">
            <w:pPr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购买日期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295E52" w:rsidRDefault="00295E52">
            <w:pPr>
              <w:spacing w:line="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CE1C0" w:themeFill="background1" w:themeFillShade="F2"/>
            <w:vAlign w:val="center"/>
          </w:tcPr>
          <w:p w:rsidR="00295E52" w:rsidRDefault="00607A1A">
            <w:pPr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订 购 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5E52" w:rsidRDefault="00295E52">
            <w:pPr>
              <w:spacing w:line="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95E52">
        <w:trPr>
          <w:trHeight w:val="363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295E52" w:rsidRDefault="00295E52">
            <w:pPr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BCE1C0" w:themeFill="background1" w:themeFillShade="F2"/>
            <w:vAlign w:val="center"/>
          </w:tcPr>
          <w:p w:rsidR="00295E52" w:rsidRDefault="00607A1A">
            <w:pPr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使用时间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295E52" w:rsidRDefault="00295E52">
            <w:pPr>
              <w:spacing w:line="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CE1C0" w:themeFill="background1" w:themeFillShade="F2"/>
            <w:vAlign w:val="center"/>
          </w:tcPr>
          <w:p w:rsidR="00295E52" w:rsidRDefault="00607A1A">
            <w:pPr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产品剩余量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5E52" w:rsidRDefault="00295E52">
            <w:pPr>
              <w:spacing w:line="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95E52">
        <w:trPr>
          <w:trHeight w:val="1417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295E52" w:rsidRDefault="00295E52">
            <w:pPr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BCE1C0" w:themeFill="background1" w:themeFillShade="F2"/>
            <w:vAlign w:val="center"/>
          </w:tcPr>
          <w:p w:rsidR="00295E52" w:rsidRDefault="00607A1A">
            <w:pPr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基础培养基/血清</w:t>
            </w:r>
          </w:p>
          <w:p w:rsidR="00295E52" w:rsidRDefault="00607A1A">
            <w:pPr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（品牌和种类）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295E52" w:rsidRDefault="00295E52">
            <w:pPr>
              <w:spacing w:line="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CE1C0" w:themeFill="background1" w:themeFillShade="F2"/>
            <w:vAlign w:val="center"/>
          </w:tcPr>
          <w:p w:rsidR="00295E52" w:rsidRDefault="00607A1A">
            <w:pPr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胰酶/双抗等辅助试剂</w:t>
            </w:r>
          </w:p>
          <w:p w:rsidR="00295E52" w:rsidRDefault="00607A1A">
            <w:pPr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（品牌和种类）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5E52" w:rsidRDefault="00295E52">
            <w:pPr>
              <w:spacing w:line="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95E52">
        <w:trPr>
          <w:trHeight w:val="338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295E52" w:rsidRDefault="00295E52">
            <w:pPr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BCE1C0" w:themeFill="background1" w:themeFillShade="F2"/>
            <w:vAlign w:val="center"/>
          </w:tcPr>
          <w:p w:rsidR="00295E52" w:rsidRDefault="00607A1A">
            <w:pPr>
              <w:spacing w:line="0" w:lineRule="atLeast"/>
              <w:jc w:val="center"/>
              <w:rPr>
                <w:rFonts w:ascii="微软雅黑" w:eastAsia="PMingLiU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  <w:lang w:eastAsia="zh-TW"/>
              </w:rPr>
              <w:t>细胞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名称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295E52" w:rsidRDefault="00295E52">
            <w:pPr>
              <w:spacing w:line="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95E52">
        <w:trPr>
          <w:trHeight w:val="2268"/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295E52" w:rsidRDefault="00607A1A">
            <w:pPr>
              <w:spacing w:line="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反馈</w:t>
            </w:r>
          </w:p>
          <w:p w:rsidR="00295E52" w:rsidRDefault="00607A1A">
            <w:pPr>
              <w:spacing w:line="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内容</w:t>
            </w:r>
          </w:p>
        </w:tc>
        <w:tc>
          <w:tcPr>
            <w:tcW w:w="2041" w:type="dxa"/>
            <w:shd w:val="clear" w:color="auto" w:fill="BCE1C0" w:themeFill="background1" w:themeFillShade="F2"/>
            <w:vAlign w:val="center"/>
          </w:tcPr>
          <w:p w:rsidR="00295E52" w:rsidRDefault="00607A1A">
            <w:pPr>
              <w:spacing w:line="0" w:lineRule="atLeas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产品使用反馈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295E52" w:rsidRDefault="003D3484">
            <w:pPr>
              <w:spacing w:line="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描述细胞现象或其他问题</w:t>
            </w:r>
            <w:r w:rsidR="00C9062F">
              <w:rPr>
                <w:rFonts w:ascii="微软雅黑" w:eastAsia="微软雅黑" w:hAnsi="微软雅黑" w:hint="eastAsia"/>
                <w:sz w:val="24"/>
                <w:szCs w:val="24"/>
              </w:rPr>
              <w:t>（描述问题要清晰，这部分可能需要二次加工）</w:t>
            </w:r>
          </w:p>
          <w:p w:rsidR="003D3484" w:rsidRDefault="003D3484">
            <w:pPr>
              <w:spacing w:line="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提供该问题的佐证材料（可以提供在下面，但是要对应）</w:t>
            </w:r>
          </w:p>
          <w:p w:rsidR="003D3484" w:rsidRDefault="003D3484">
            <w:pPr>
              <w:spacing w:line="0" w:lineRule="atLeas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如果客户有思考可以在这部分呈现（会不会是什么问题等描述）</w:t>
            </w:r>
          </w:p>
        </w:tc>
      </w:tr>
      <w:tr w:rsidR="00295E52">
        <w:trPr>
          <w:trHeight w:val="2268"/>
          <w:jc w:val="center"/>
        </w:trPr>
        <w:tc>
          <w:tcPr>
            <w:tcW w:w="850" w:type="dxa"/>
            <w:vMerge/>
            <w:shd w:val="clear" w:color="auto" w:fill="auto"/>
          </w:tcPr>
          <w:p w:rsidR="00295E52" w:rsidRDefault="00295E52">
            <w:pPr>
              <w:spacing w:line="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BCE1C0" w:themeFill="background1" w:themeFillShade="F2"/>
            <w:vAlign w:val="center"/>
          </w:tcPr>
          <w:p w:rsidR="00295E52" w:rsidRDefault="00607A1A">
            <w:pPr>
              <w:pStyle w:val="a3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测试资料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/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照片</w:t>
            </w:r>
          </w:p>
          <w:p w:rsidR="00295E52" w:rsidRDefault="00607A1A">
            <w:pPr>
              <w:pStyle w:val="a3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（清晰原图）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295E52" w:rsidRDefault="00295E52">
            <w:pPr>
              <w:spacing w:line="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95E52">
        <w:trPr>
          <w:trHeight w:val="2268"/>
          <w:jc w:val="center"/>
        </w:trPr>
        <w:tc>
          <w:tcPr>
            <w:tcW w:w="850" w:type="dxa"/>
            <w:vMerge/>
            <w:shd w:val="clear" w:color="auto" w:fill="auto"/>
          </w:tcPr>
          <w:p w:rsidR="00295E52" w:rsidRDefault="00295E52">
            <w:pPr>
              <w:spacing w:line="0" w:lineRule="atLeas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BCE1C0" w:themeFill="background1" w:themeFillShade="F2"/>
            <w:vAlign w:val="center"/>
          </w:tcPr>
          <w:p w:rsidR="00295E52" w:rsidRDefault="00607A1A">
            <w:pPr>
              <w:pStyle w:val="a3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建议解决方案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295E52" w:rsidRDefault="00295E52">
            <w:pPr>
              <w:spacing w:line="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:rsidR="00295E52" w:rsidRDefault="00295E52">
      <w:pPr>
        <w:spacing w:line="720" w:lineRule="auto"/>
      </w:pPr>
    </w:p>
    <w:sectPr w:rsidR="00295E5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701" w:right="1077" w:bottom="170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45F" w:rsidRDefault="007C245F">
      <w:r>
        <w:separator/>
      </w:r>
    </w:p>
  </w:endnote>
  <w:endnote w:type="continuationSeparator" w:id="0">
    <w:p w:rsidR="007C245F" w:rsidRDefault="007C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E52" w:rsidRDefault="00607A1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807720</wp:posOffset>
          </wp:positionH>
          <wp:positionV relativeFrom="paragraph">
            <wp:posOffset>137795</wp:posOffset>
          </wp:positionV>
          <wp:extent cx="1637030" cy="550545"/>
          <wp:effectExtent l="0" t="0" r="1270" b="1905"/>
          <wp:wrapTight wrapText="bothSides">
            <wp:wrapPolygon edited="0">
              <wp:start x="0" y="0"/>
              <wp:lineTo x="0" y="20927"/>
              <wp:lineTo x="21365" y="20927"/>
              <wp:lineTo x="21365" y="0"/>
              <wp:lineTo x="0" y="0"/>
            </wp:wrapPolygon>
          </wp:wrapTight>
          <wp:docPr id="935077827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077827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030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81280</wp:posOffset>
          </wp:positionH>
          <wp:positionV relativeFrom="paragraph">
            <wp:posOffset>69215</wp:posOffset>
          </wp:positionV>
          <wp:extent cx="690880" cy="690880"/>
          <wp:effectExtent l="0" t="0" r="0" b="0"/>
          <wp:wrapThrough wrapText="bothSides">
            <wp:wrapPolygon edited="0">
              <wp:start x="0" y="0"/>
              <wp:lineTo x="0" y="20846"/>
              <wp:lineTo x="20846" y="20846"/>
              <wp:lineTo x="20846" y="0"/>
              <wp:lineTo x="0" y="0"/>
            </wp:wrapPolygon>
          </wp:wrapThrough>
          <wp:docPr id="663404627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404627" name="图片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880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8496B0" w:themeColor="text2" w:themeTint="99"/>
        <w:sz w:val="24"/>
        <w:szCs w:val="24"/>
        <w:lang w:val="zh-CN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C9062F" w:rsidRPr="00C9062F">
      <w:rPr>
        <w:noProof/>
        <w:color w:val="323E4F" w:themeColor="text2" w:themeShade="BF"/>
        <w:sz w:val="24"/>
        <w:szCs w:val="24"/>
        <w:lang w:val="zh-CN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zh-CN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C9062F" w:rsidRPr="00C9062F">
      <w:rPr>
        <w:noProof/>
        <w:color w:val="323E4F" w:themeColor="text2" w:themeShade="BF"/>
        <w:sz w:val="24"/>
        <w:szCs w:val="24"/>
        <w:lang w:val="zh-CN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:rsidR="00295E52" w:rsidRDefault="00295E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324832"/>
    </w:sdtPr>
    <w:sdtEndPr/>
    <w:sdtContent>
      <w:sdt>
        <w:sdtPr>
          <w:id w:val="-1705238520"/>
        </w:sdtPr>
        <w:sdtEndPr/>
        <w:sdtContent>
          <w:p w:rsidR="00295E52" w:rsidRDefault="00607A1A">
            <w:pPr>
              <w:pStyle w:val="a5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margin">
                    <wp:align>right</wp:align>
                  </wp:positionH>
                  <wp:positionV relativeFrom="paragraph">
                    <wp:posOffset>71755</wp:posOffset>
                  </wp:positionV>
                  <wp:extent cx="1637030" cy="550545"/>
                  <wp:effectExtent l="0" t="0" r="1270" b="1905"/>
                  <wp:wrapTight wrapText="bothSides">
                    <wp:wrapPolygon edited="0">
                      <wp:start x="0" y="0"/>
                      <wp:lineTo x="0" y="20927"/>
                      <wp:lineTo x="21365" y="20927"/>
                      <wp:lineTo x="21365" y="0"/>
                      <wp:lineTo x="0" y="0"/>
                    </wp:wrapPolygon>
                  </wp:wrapTight>
                  <wp:docPr id="161866360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66360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030" cy="55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3790950</wp:posOffset>
                  </wp:positionH>
                  <wp:positionV relativeFrom="paragraph">
                    <wp:posOffset>14605</wp:posOffset>
                  </wp:positionV>
                  <wp:extent cx="690880" cy="690880"/>
                  <wp:effectExtent l="0" t="0" r="0" b="0"/>
                  <wp:wrapThrough wrapText="bothSides">
                    <wp:wrapPolygon edited="0">
                      <wp:start x="0" y="0"/>
                      <wp:lineTo x="0" y="20846"/>
                      <wp:lineTo x="20846" y="20846"/>
                      <wp:lineTo x="20846" y="0"/>
                      <wp:lineTo x="0" y="0"/>
                    </wp:wrapPolygon>
                  </wp:wrapThrough>
                  <wp:docPr id="10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8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06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062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95E52" w:rsidRDefault="00295E52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45F" w:rsidRDefault="007C245F">
      <w:r>
        <w:separator/>
      </w:r>
    </w:p>
  </w:footnote>
  <w:footnote w:type="continuationSeparator" w:id="0">
    <w:p w:rsidR="007C245F" w:rsidRDefault="007C2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E52" w:rsidRDefault="00607A1A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530860</wp:posOffset>
              </wp:positionV>
              <wp:extent cx="6215380" cy="5715"/>
              <wp:effectExtent l="0" t="0" r="33020" b="33020"/>
              <wp:wrapNone/>
              <wp:docPr id="30252621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5676" cy="5610"/>
                      </a:xfrm>
                      <a:prstGeom prst="line">
                        <a:avLst/>
                      </a:prstGeom>
                      <a:ln w="19050">
                        <a:solidFill>
                          <a:srgbClr val="2E7E6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直接连接符 2" o:spid="_x0000_s1026" o:spt="20" style="position:absolute;left:0pt;margin-left:0pt;margin-top:41.8pt;height:0.45pt;width:489.4pt;mso-position-horizontal-relative:margin;z-index:251659264;mso-width-relative:page;mso-height-relative:page;" filled="f" stroked="t" coordsize="21600,21600" o:gfxdata="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IVbhLUAAAABgEAAA8AAAAAAAAAAQAgAAAAIgAAAGRycy9kb3ducmV2LnhtbFBLAQIUABQA&#10;AAAIAIdO4kDkR7/K9AEAAL0DAAAOAAAAAAAAAAEAIAAAACMBAABkcnMvZTJvRG9jLnhtbFBLBQYA&#10;AAAABgAGAFkBAACJBQAAAAA=&#10;">
              <v:fill on="f" focussize="0,0"/>
              <v:stroke weight="1.5pt" color="#2E7E63 [3204]" miterlimit="8" joinstyle="miter"/>
              <v:imagedata o:title="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719455</wp:posOffset>
          </wp:positionH>
          <wp:positionV relativeFrom="page">
            <wp:posOffset>557530</wp:posOffset>
          </wp:positionV>
          <wp:extent cx="1885950" cy="133350"/>
          <wp:effectExtent l="0" t="0" r="0" b="0"/>
          <wp:wrapTight wrapText="bothSides">
            <wp:wrapPolygon edited="0">
              <wp:start x="0" y="0"/>
              <wp:lineTo x="0" y="18514"/>
              <wp:lineTo x="21382" y="18514"/>
              <wp:lineTo x="21382" y="0"/>
              <wp:lineTo x="0" y="0"/>
            </wp:wrapPolygon>
          </wp:wrapTight>
          <wp:docPr id="1920131237" name="图形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131237" name="图形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o="urn:schemas-microsoft-com:office:office" xmlns:v="urn:schemas-microsoft-com:vml" xmlns:w10="urn:schemas-microsoft-com:office:word" xmlns:w="http://schemas.openxmlformats.org/wordprocessingml/2006/main" xmlns:wpsCustomData="http://www.wps.cn/officeDocument/2013/wpsCustomData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133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3834765</wp:posOffset>
          </wp:positionH>
          <wp:positionV relativeFrom="paragraph">
            <wp:posOffset>-173990</wp:posOffset>
          </wp:positionV>
          <wp:extent cx="2219325" cy="476250"/>
          <wp:effectExtent l="0" t="0" r="9525" b="0"/>
          <wp:wrapTight wrapText="bothSides">
            <wp:wrapPolygon edited="0">
              <wp:start x="185" y="0"/>
              <wp:lineTo x="0" y="2592"/>
              <wp:lineTo x="0" y="20736"/>
              <wp:lineTo x="21507" y="20736"/>
              <wp:lineTo x="21507" y="0"/>
              <wp:lineTo x="185" y="0"/>
            </wp:wrapPolygon>
          </wp:wrapTight>
          <wp:docPr id="931560640" name="图形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560640" name="图形 17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o="urn:schemas-microsoft-com:office:office" xmlns:v="urn:schemas-microsoft-com:vml" xmlns:w10="urn:schemas-microsoft-com:office:word" xmlns:w="http://schemas.openxmlformats.org/wordprocessingml/2006/main" xmlns:wpsCustomData="http://www.wps.cn/officeDocument/2013/wpsCustomData"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E52" w:rsidRDefault="00607A1A">
    <w:pPr>
      <w:pStyle w:val="a7"/>
      <w:jc w:val="right"/>
    </w:pPr>
    <w:r>
      <w:rPr>
        <w:noProof/>
      </w:rPr>
      <w:drawing>
        <wp:inline distT="0" distB="0" distL="0" distR="0">
          <wp:extent cx="1885950" cy="133350"/>
          <wp:effectExtent l="0" t="0" r="0" b="0"/>
          <wp:docPr id="11" name="图形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形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="" xmlns:o="urn:schemas-microsoft-com:office:office" xmlns:v="urn:schemas-microsoft-com:vml" xmlns:w10="urn:schemas-microsoft-com:office:word" xmlns:w="http://schemas.openxmlformats.org/wordprocessingml/2006/main" xmlns:wpsCustomData="http://www.wps.cn/officeDocument/2013/wpsCustomData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13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151130</wp:posOffset>
          </wp:positionH>
          <wp:positionV relativeFrom="paragraph">
            <wp:posOffset>-164465</wp:posOffset>
          </wp:positionV>
          <wp:extent cx="2219325" cy="476250"/>
          <wp:effectExtent l="0" t="0" r="9525" b="0"/>
          <wp:wrapTight wrapText="bothSides">
            <wp:wrapPolygon edited="0">
              <wp:start x="185" y="0"/>
              <wp:lineTo x="0" y="2592"/>
              <wp:lineTo x="0" y="20736"/>
              <wp:lineTo x="21507" y="20736"/>
              <wp:lineTo x="21507" y="0"/>
              <wp:lineTo x="185" y="0"/>
            </wp:wrapPolygon>
          </wp:wrapTight>
          <wp:docPr id="18" name="图形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形 17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o="urn:schemas-microsoft-com:office:office" xmlns:v="urn:schemas-microsoft-com:vml" xmlns:w10="urn:schemas-microsoft-com:office:word" xmlns:w="http://schemas.openxmlformats.org/wordprocessingml/2006/main" xmlns:wpsCustomData="http://www.wps.cn/officeDocument/2013/wpsCustomData"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513715</wp:posOffset>
              </wp:positionV>
              <wp:extent cx="6215380" cy="5715"/>
              <wp:effectExtent l="0" t="0" r="33020" b="33020"/>
              <wp:wrapNone/>
              <wp:docPr id="119854052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5676" cy="5610"/>
                      </a:xfrm>
                      <a:prstGeom prst="line">
                        <a:avLst/>
                      </a:prstGeom>
                      <a:ln w="19050">
                        <a:solidFill>
                          <a:srgbClr val="2E7E6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直接连接符 2" o:spid="_x0000_s1026" o:spt="20" style="position:absolute;left:0pt;margin-left:0pt;margin-top:40.45pt;height:0.45pt;width:489.4pt;z-index:251660288;mso-width-relative:page;mso-height-relative:page;" filled="f" stroked="t" coordsize="21600,21600" o:gfxdata="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fi+eNQAAAAGAQAADwAAAAAAAAABACAAAAAiAAAAZHJzL2Rvd25yZXYueG1sUEsBAhQA&#10;FAAAAAgAh07iQDhuPNj2AQAAvgMAAA4AAAAAAAAAAQAgAAAAIwEAAGRycy9lMm9Eb2MueG1sUEsF&#10;BgAAAAAGAAYAWQEAAIsFAAAAAA==&#10;">
              <v:fill on="f" focussize="0,0"/>
              <v:stroke weight="1.5pt" color="#2E7E63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MjgwNDE2NTk5NmRhYzIwYmNkZGRjMWU3YjIzMjkifQ=="/>
  </w:docVars>
  <w:rsids>
    <w:rsidRoot w:val="00B248B8"/>
    <w:rsid w:val="000C4936"/>
    <w:rsid w:val="001D75FA"/>
    <w:rsid w:val="001E5221"/>
    <w:rsid w:val="002651B9"/>
    <w:rsid w:val="00295E52"/>
    <w:rsid w:val="002E6F62"/>
    <w:rsid w:val="00341F6C"/>
    <w:rsid w:val="00351A65"/>
    <w:rsid w:val="003D3484"/>
    <w:rsid w:val="00473302"/>
    <w:rsid w:val="00553BAA"/>
    <w:rsid w:val="005D09E7"/>
    <w:rsid w:val="005F2E20"/>
    <w:rsid w:val="00607A1A"/>
    <w:rsid w:val="00694276"/>
    <w:rsid w:val="007A16BD"/>
    <w:rsid w:val="007C245F"/>
    <w:rsid w:val="009531A0"/>
    <w:rsid w:val="00B248B8"/>
    <w:rsid w:val="00B70E15"/>
    <w:rsid w:val="00C9062F"/>
    <w:rsid w:val="00CD4D32"/>
    <w:rsid w:val="00CE2EBE"/>
    <w:rsid w:val="00DA00BA"/>
    <w:rsid w:val="00E430A0"/>
    <w:rsid w:val="00EC1A1A"/>
    <w:rsid w:val="00FB620F"/>
    <w:rsid w:val="04556D28"/>
    <w:rsid w:val="13904FC3"/>
    <w:rsid w:val="1AF23E6D"/>
    <w:rsid w:val="1B445601"/>
    <w:rsid w:val="1D76522A"/>
    <w:rsid w:val="35E825E5"/>
    <w:rsid w:val="3B07350D"/>
    <w:rsid w:val="3CAB08C3"/>
    <w:rsid w:val="44F87A23"/>
    <w:rsid w:val="4E487C6D"/>
    <w:rsid w:val="53B77058"/>
    <w:rsid w:val="62FB09B2"/>
    <w:rsid w:val="636522D0"/>
    <w:rsid w:val="6EAB3BD4"/>
    <w:rsid w:val="799A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79AD499"/>
  <w15:docId w15:val="{28E8EEDF-54B8-4370-AA05-12A8BD3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1">
    <w:name w:val="heading 1"/>
    <w:next w:val="a"/>
    <w:uiPriority w:val="9"/>
    <w:qFormat/>
    <w:pPr>
      <w:keepNext/>
      <w:keepLines/>
      <w:spacing w:before="140" w:after="140" w:line="360" w:lineRule="auto"/>
      <w:outlineLvl w:val="0"/>
    </w:pPr>
    <w:rPr>
      <w:rFonts w:ascii="Times New Roman" w:eastAsia="宋体" w:hAnsi="Times New Roman" w:cs="Times New Roman"/>
      <w:b/>
      <w:kern w:val="44"/>
      <w:sz w:val="32"/>
    </w:rPr>
  </w:style>
  <w:style w:type="paragraph" w:styleId="2">
    <w:name w:val="heading 2"/>
    <w:next w:val="a"/>
    <w:uiPriority w:val="9"/>
    <w:unhideWhenUsed/>
    <w:qFormat/>
    <w:pPr>
      <w:keepNext/>
      <w:keepLines/>
      <w:spacing w:before="140" w:after="140" w:line="360" w:lineRule="auto"/>
      <w:outlineLvl w:val="1"/>
    </w:pPr>
    <w:rPr>
      <w:rFonts w:ascii="Times New Roman" w:eastAsia="宋体" w:hAnsi="Times New Roman" w:cs="Times New Roman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Body Text"/>
    <w:uiPriority w:val="99"/>
    <w:semiHidden/>
    <w:unhideWhenUsed/>
    <w:pPr>
      <w:widowControl w:val="0"/>
      <w:spacing w:before="100" w:after="100" w:line="300" w:lineRule="auto"/>
      <w:ind w:firstLineChars="200" w:firstLine="723"/>
      <w:jc w:val="both"/>
    </w:pPr>
    <w:rPr>
      <w:rFonts w:ascii="Times New Roman" w:eastAsia="宋体" w:hAnsi="Times New Roman" w:cs="Times New Roman"/>
      <w:kern w:val="2"/>
      <w:sz w:val="24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uiPriority w:val="10"/>
    <w:qFormat/>
    <w:pPr>
      <w:spacing w:before="480" w:after="480"/>
      <w:jc w:val="center"/>
    </w:pPr>
    <w:rPr>
      <w:rFonts w:ascii="Times New Roman" w:eastAsia="黑体" w:hAnsi="Times New Roman" w:cs="Times New Roman"/>
      <w:b/>
      <w:sz w:val="4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2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2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玉杰 曲</dc:creator>
  <cp:lastModifiedBy>Administrator</cp:lastModifiedBy>
  <cp:revision>4</cp:revision>
  <dcterms:created xsi:type="dcterms:W3CDTF">2024-03-13T08:18:00Z</dcterms:created>
  <dcterms:modified xsi:type="dcterms:W3CDTF">2024-07-09T03:40:00Z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C2AB43B182DB4A4BB861786C48081D5A_13</vt:lpwstr>
  </property>
</Properties>
</file>